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A6" w:rsidRDefault="00D60BA6" w:rsidP="00D60BA6">
      <w:pPr>
        <w:jc w:val="center"/>
        <w:rPr>
          <w:b/>
          <w:sz w:val="28"/>
        </w:rPr>
      </w:pPr>
      <w:r w:rsidRPr="00D60BA6">
        <w:rPr>
          <w:b/>
          <w:sz w:val="28"/>
        </w:rPr>
        <w:t>Заявка на участие</w:t>
      </w:r>
      <w:r>
        <w:rPr>
          <w:b/>
          <w:sz w:val="28"/>
        </w:rPr>
        <w:t xml:space="preserve"> в очном туре</w:t>
      </w:r>
    </w:p>
    <w:p w:rsidR="00D60BA6" w:rsidRDefault="00D60BA6" w:rsidP="00D60BA6">
      <w:pPr>
        <w:jc w:val="center"/>
        <w:rPr>
          <w:b/>
          <w:sz w:val="28"/>
        </w:rPr>
      </w:pPr>
      <w:r w:rsidRPr="00D60BA6">
        <w:rPr>
          <w:b/>
          <w:sz w:val="28"/>
        </w:rPr>
        <w:t>Межрегиональной олимпиады школьников по математике и криптографии</w:t>
      </w:r>
    </w:p>
    <w:p w:rsidR="00D60BA6" w:rsidRPr="00D60BA6" w:rsidRDefault="00D60BA6" w:rsidP="00D60BA6">
      <w:pPr>
        <w:jc w:val="center"/>
        <w:rPr>
          <w:b/>
          <w:sz w:val="28"/>
        </w:rPr>
      </w:pPr>
      <w:r w:rsidRPr="00D60BA6">
        <w:rPr>
          <w:b/>
          <w:sz w:val="28"/>
        </w:rPr>
        <w:t>26 ноября 2017 г.</w:t>
      </w:r>
    </w:p>
    <w:tbl>
      <w:tblPr>
        <w:tblpPr w:leftFromText="180" w:rightFromText="180" w:vertAnchor="text" w:horzAnchor="margin" w:tblpY="113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016"/>
        <w:gridCol w:w="2883"/>
        <w:gridCol w:w="1984"/>
        <w:gridCol w:w="2072"/>
      </w:tblGrid>
      <w:tr w:rsidR="00D60BA6" w:rsidRPr="003A0C28" w:rsidTr="00D60BA6">
        <w:tc>
          <w:tcPr>
            <w:tcW w:w="1861" w:type="dxa"/>
          </w:tcPr>
          <w:p w:rsidR="00D60BA6" w:rsidRPr="003A0C28" w:rsidRDefault="00D60BA6" w:rsidP="00D60BA6">
            <w:pPr>
              <w:ind w:hanging="51"/>
              <w:jc w:val="both"/>
              <w:rPr>
                <w:sz w:val="28"/>
                <w:szCs w:val="28"/>
              </w:rPr>
            </w:pPr>
            <w:r w:rsidRPr="003A0C28"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016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  <w:r w:rsidRPr="003A0C28">
              <w:rPr>
                <w:sz w:val="28"/>
                <w:szCs w:val="28"/>
              </w:rPr>
              <w:t>Класс</w:t>
            </w:r>
          </w:p>
        </w:tc>
        <w:tc>
          <w:tcPr>
            <w:tcW w:w="2883" w:type="dxa"/>
          </w:tcPr>
          <w:p w:rsidR="00D60BA6" w:rsidRPr="003A0C28" w:rsidRDefault="00D60BA6" w:rsidP="00D60BA6">
            <w:pPr>
              <w:rPr>
                <w:sz w:val="28"/>
                <w:szCs w:val="28"/>
              </w:rPr>
            </w:pPr>
            <w:r w:rsidRPr="003A0C28">
              <w:rPr>
                <w:sz w:val="28"/>
                <w:szCs w:val="28"/>
              </w:rPr>
              <w:t>Номер школы (лицея, гимназии), адрес, включая почтовый индекс, телефон</w:t>
            </w:r>
          </w:p>
        </w:tc>
        <w:tc>
          <w:tcPr>
            <w:tcW w:w="1984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  <w:r w:rsidRPr="003A0C28">
              <w:rPr>
                <w:sz w:val="28"/>
                <w:szCs w:val="28"/>
              </w:rPr>
              <w:t>Фамилия, имя, отчество учителя математики</w:t>
            </w:r>
            <w:r>
              <w:rPr>
                <w:sz w:val="28"/>
                <w:szCs w:val="28"/>
              </w:rPr>
              <w:t>, контактный телефон или электронный адрес</w:t>
            </w:r>
            <w:r w:rsidRPr="003A0C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  <w:r w:rsidRPr="003A0C28">
              <w:rPr>
                <w:sz w:val="28"/>
                <w:szCs w:val="28"/>
              </w:rPr>
              <w:t xml:space="preserve">Электронный адрес участника, </w:t>
            </w:r>
            <w:r>
              <w:rPr>
                <w:sz w:val="28"/>
                <w:szCs w:val="28"/>
              </w:rPr>
              <w:t xml:space="preserve">номер </w:t>
            </w:r>
            <w:r w:rsidRPr="003A0C28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D60BA6" w:rsidRPr="003A0C28" w:rsidTr="00D60BA6">
        <w:tc>
          <w:tcPr>
            <w:tcW w:w="1861" w:type="dxa"/>
          </w:tcPr>
          <w:p w:rsidR="00D60BA6" w:rsidRPr="003A0C28" w:rsidRDefault="00D60BA6" w:rsidP="00D60BA6">
            <w:pPr>
              <w:ind w:hanging="51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60BA6" w:rsidRPr="003A0C28" w:rsidRDefault="00D60BA6" w:rsidP="00D60BA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</w:tr>
      <w:tr w:rsidR="00D60BA6" w:rsidRPr="003A0C28" w:rsidTr="00D60BA6">
        <w:tc>
          <w:tcPr>
            <w:tcW w:w="1861" w:type="dxa"/>
          </w:tcPr>
          <w:p w:rsidR="00D60BA6" w:rsidRPr="003A0C28" w:rsidRDefault="00D60BA6" w:rsidP="00D60BA6">
            <w:pPr>
              <w:ind w:hanging="51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60BA6" w:rsidRPr="003A0C28" w:rsidRDefault="00D60BA6" w:rsidP="00D60BA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</w:tr>
      <w:tr w:rsidR="00D60BA6" w:rsidRPr="003A0C28" w:rsidTr="00D60BA6">
        <w:tc>
          <w:tcPr>
            <w:tcW w:w="1861" w:type="dxa"/>
          </w:tcPr>
          <w:p w:rsidR="00D60BA6" w:rsidRPr="003A0C28" w:rsidRDefault="00D60BA6" w:rsidP="00D60BA6">
            <w:pPr>
              <w:ind w:hanging="51"/>
              <w:jc w:val="bot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60BA6" w:rsidRPr="003A0C28" w:rsidRDefault="00D60BA6" w:rsidP="00D60BA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D60BA6" w:rsidRPr="003A0C28" w:rsidRDefault="00D60BA6" w:rsidP="00D60BA6">
            <w:pPr>
              <w:jc w:val="both"/>
              <w:rPr>
                <w:sz w:val="28"/>
                <w:szCs w:val="28"/>
              </w:rPr>
            </w:pPr>
          </w:p>
        </w:tc>
      </w:tr>
    </w:tbl>
    <w:p w:rsidR="00D60BA6" w:rsidRDefault="00D60BA6"/>
    <w:p w:rsidR="00D60BA6" w:rsidRDefault="00D60BA6">
      <w:r>
        <w:t xml:space="preserve">Заявки принимаются только после регистрации на сайте </w:t>
      </w:r>
      <w:r w:rsidRPr="00D60BA6">
        <w:t xml:space="preserve">олимпиады </w:t>
      </w:r>
      <w:hyperlink r:id="rId5" w:history="1">
        <w:r w:rsidRPr="00666CB6">
          <w:rPr>
            <w:rStyle w:val="a3"/>
          </w:rPr>
          <w:t>http://cryptolymp.ru</w:t>
        </w:r>
      </w:hyperlink>
      <w:r>
        <w:t xml:space="preserve"> </w:t>
      </w:r>
      <w:bookmarkStart w:id="0" w:name="_GoBack"/>
      <w:bookmarkEnd w:id="0"/>
    </w:p>
    <w:sectPr w:rsidR="00D6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A6"/>
    <w:rsid w:val="000665AB"/>
    <w:rsid w:val="00D6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ryptoly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2017-11-07T07:44:00Z</dcterms:created>
  <dcterms:modified xsi:type="dcterms:W3CDTF">2017-11-07T07:48:00Z</dcterms:modified>
</cp:coreProperties>
</file>